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40"/>
        <w:gridCol w:w="300"/>
        <w:gridCol w:w="40"/>
        <w:gridCol w:w="5800"/>
        <w:gridCol w:w="40"/>
        <w:gridCol w:w="20"/>
        <w:gridCol w:w="40"/>
        <w:gridCol w:w="40"/>
        <w:gridCol w:w="40"/>
        <w:gridCol w:w="40"/>
        <w:gridCol w:w="40"/>
        <w:gridCol w:w="120"/>
        <w:gridCol w:w="60"/>
        <w:gridCol w:w="40"/>
        <w:gridCol w:w="40"/>
        <w:gridCol w:w="60"/>
        <w:gridCol w:w="40"/>
        <w:gridCol w:w="340"/>
      </w:tblGrid>
      <w:tr w:rsidR="00017147" w:rsidTr="00536187">
        <w:trPr>
          <w:gridAfter w:val="2"/>
          <w:wAfter w:w="380" w:type="dxa"/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6B230B" w:rsidRPr="006B230B" w:rsidRDefault="00CF4604" w:rsidP="00371D52">
            <w:pPr>
              <w:pStyle w:val="ListParagraph"/>
              <w:ind w:right="-14"/>
              <w:jc w:val="right"/>
              <w:rPr>
                <w:rFonts w:ascii="Arial" w:hAnsi="Arial" w:cs="Arial"/>
                <w:b/>
                <w:lang w:val="sr-Cyrl-RS"/>
              </w:rPr>
            </w:pPr>
            <w:r w:rsidRPr="00CF4604">
              <w:rPr>
                <w:rFonts w:ascii="Times New Roman" w:eastAsia="Times New Roman" w:hAnsi="Times New Roman" w:cs="Arial"/>
                <w:b/>
                <w:lang w:val="ru-RU"/>
              </w:rPr>
              <w:t xml:space="preserve">ЈАВНА НАБАВКА бр. </w:t>
            </w:r>
            <w:r w:rsidR="007B0B3D">
              <w:rPr>
                <w:rFonts w:eastAsia="Arial" w:cs="Arial"/>
                <w:b/>
                <w:color w:val="000000"/>
                <w:lang w:val="sr-Latn-RS"/>
              </w:rPr>
              <w:t>95</w:t>
            </w:r>
            <w:r w:rsidR="007B0B3D" w:rsidRPr="004C5B9B">
              <w:rPr>
                <w:rFonts w:eastAsia="Arial" w:cs="Arial"/>
                <w:b/>
                <w:color w:val="000000"/>
              </w:rPr>
              <w:t>/20</w:t>
            </w:r>
            <w:r w:rsidR="007B0B3D">
              <w:rPr>
                <w:rFonts w:eastAsia="Arial" w:cs="Arial"/>
                <w:b/>
                <w:color w:val="000000"/>
              </w:rPr>
              <w:t>20</w:t>
            </w:r>
            <w:r w:rsidR="007B0B3D" w:rsidRPr="004C5B9B">
              <w:rPr>
                <w:rFonts w:cs="Arial"/>
                <w:b/>
                <w:lang w:val="sr-Cyrl-CS"/>
              </w:rPr>
              <w:t xml:space="preserve"> (3000/</w:t>
            </w:r>
            <w:r w:rsidR="007B0B3D">
              <w:rPr>
                <w:rFonts w:cs="Arial"/>
                <w:b/>
                <w:lang w:val="sr-Latn-RS"/>
              </w:rPr>
              <w:t>0874</w:t>
            </w:r>
            <w:r w:rsidR="007B0B3D" w:rsidRPr="004C5B9B">
              <w:rPr>
                <w:rFonts w:cs="Arial"/>
                <w:b/>
                <w:lang w:val="sr-Cyrl-CS"/>
              </w:rPr>
              <w:t>/20</w:t>
            </w:r>
            <w:r w:rsidR="007B0B3D">
              <w:rPr>
                <w:rFonts w:cs="Arial"/>
                <w:b/>
                <w:lang w:val="sr-Latn-RS"/>
              </w:rPr>
              <w:t>20</w:t>
            </w:r>
            <w:r w:rsidR="007B0B3D" w:rsidRPr="004C5B9B">
              <w:rPr>
                <w:rFonts w:cs="Arial"/>
                <w:b/>
                <w:lang w:val="sr-Cyrl-CS"/>
              </w:rPr>
              <w:t>)</w:t>
            </w:r>
            <w:r w:rsidR="007B0B3D">
              <w:rPr>
                <w:rFonts w:ascii="Times New Roman" w:eastAsia="Times New Roman" w:hAnsi="Times New Roman" w:cs="Arial"/>
                <w:b/>
                <w:lang w:val="sr-Latn-RS"/>
              </w:rPr>
              <w:t xml:space="preserve"> </w:t>
            </w:r>
            <w:r w:rsidR="00371D52">
              <w:rPr>
                <w:rFonts w:ascii="Times New Roman" w:eastAsia="Times New Roman" w:hAnsi="Times New Roman" w:cs="Arial"/>
                <w:b/>
                <w:lang w:val="sr-Latn-RS"/>
              </w:rPr>
              <w:t>„</w:t>
            </w:r>
            <w:r w:rsidR="007B0B3D" w:rsidRPr="007B0B3D">
              <w:rPr>
                <w:rFonts w:cs="Arial"/>
              </w:rPr>
              <w:t>Уља и течности за моторна возила – ТЕНТ,</w:t>
            </w:r>
            <w:r w:rsidR="00371D52" w:rsidRPr="00371D52">
              <w:rPr>
                <w:rFonts w:cs="Arial"/>
              </w:rPr>
              <w:t xml:space="preserve"> “</w:t>
            </w:r>
            <w:r w:rsidR="00371D52">
              <w:rPr>
                <w:rFonts w:cs="Arial"/>
              </w:rPr>
              <w:t xml:space="preserve">                                           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="006B230B"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371D52" w:rsidRDefault="006B230B" w:rsidP="005E08DA">
                  <w:pPr>
                    <w:rPr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                                                                                                  </w:t>
                  </w:r>
                  <w:r w:rsidRPr="006B230B">
                    <w:rPr>
                      <w:rFonts w:ascii="Arial" w:hAnsi="Arial" w:cs="Arial"/>
                      <w:b/>
                      <w:lang w:val="sr-Cyrl-CS"/>
                    </w:rPr>
                    <w:t xml:space="preserve">  Број </w:t>
                  </w:r>
                  <w:r w:rsidR="005E08DA">
                    <w:rPr>
                      <w:rFonts w:ascii="Arial" w:hAnsi="Arial" w:cs="Arial"/>
                      <w:b/>
                    </w:rPr>
                    <w:t>5097</w:t>
                  </w:r>
                  <w:r w:rsidR="00790795">
                    <w:rPr>
                      <w:rFonts w:ascii="Arial" w:hAnsi="Arial" w:cs="Arial"/>
                      <w:b/>
                      <w:lang w:val="sr-Cyrl-RS"/>
                    </w:rPr>
                    <w:t>.03.01-</w:t>
                  </w:r>
                  <w:r w:rsidR="005E08DA">
                    <w:rPr>
                      <w:rFonts w:ascii="Arial" w:hAnsi="Arial" w:cs="Arial"/>
                      <w:b/>
                    </w:rPr>
                    <w:t>82018/14</w:t>
                  </w:r>
                  <w:bookmarkStart w:id="0" w:name="_GoBack"/>
                  <w:bookmarkEnd w:id="0"/>
                  <w:r w:rsidR="007B0B3D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F4604">
                    <w:rPr>
                      <w:rFonts w:ascii="Arial" w:hAnsi="Arial" w:cs="Arial"/>
                      <w:b/>
                      <w:lang w:val="sr-Cyrl-RS"/>
                    </w:rPr>
                    <w:t xml:space="preserve">од </w:t>
                  </w:r>
                  <w:r w:rsidR="005E08DA">
                    <w:rPr>
                      <w:rFonts w:ascii="Arial" w:hAnsi="Arial" w:cs="Arial"/>
                      <w:b/>
                      <w:lang w:val="sr-Latn-RS"/>
                    </w:rPr>
                    <w:t>09.10.2020</w:t>
                  </w:r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</w:t>
            </w:r>
            <w:r w:rsidR="007B0B3D">
              <w:rPr>
                <w:rFonts w:ascii="Arial" w:eastAsia="Arial" w:hAnsi="Arial" w:cs="Arial"/>
                <w:color w:val="000000"/>
              </w:rPr>
              <w:t>знака из општег речника набавке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E55347" w:rsidRDefault="00017147" w:rsidP="005E6090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9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CF4604" w:rsidRDefault="00331D41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Уља и течности за моторна возила - ТЕНТ</w:t>
            </w:r>
            <w:r w:rsidR="00017147">
              <w:rPr>
                <w:rFonts w:ascii="Arial" w:eastAsia="Arial" w:hAnsi="Arial" w:cs="Arial"/>
                <w:color w:val="000000"/>
              </w:rPr>
              <w:br/>
            </w:r>
            <w:r w:rsidRPr="00331D41">
              <w:rPr>
                <w:rFonts w:ascii="Arial" w:eastAsia="Arial" w:hAnsi="Arial" w:cs="Arial"/>
                <w:color w:val="000000"/>
              </w:rPr>
              <w:t>Моторна уља - 09211100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A10CA5" w:rsidTr="00536187">
        <w:trPr>
          <w:gridAfter w:val="2"/>
          <w:wAfter w:w="380" w:type="dxa"/>
          <w:trHeight w:hRule="exact" w:val="660"/>
        </w:trPr>
        <w:tc>
          <w:tcPr>
            <w:tcW w:w="58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10CA5" w:rsidRDefault="00A10CA5"/>
        </w:tc>
        <w:tc>
          <w:tcPr>
            <w:tcW w:w="5900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0CA5" w:rsidRPr="00714AF3" w:rsidRDefault="007B0B3D" w:rsidP="00714AF3">
            <w:pPr>
              <w:rPr>
                <w:lang w:val="sr-Cyrl-RS"/>
              </w:rPr>
            </w:pPr>
            <w:r w:rsidRPr="007B0B3D">
              <w:rPr>
                <w:rFonts w:cs="Arial"/>
                <w:b/>
                <w:bCs/>
                <w:sz w:val="24"/>
                <w:szCs w:val="24"/>
                <w:lang w:val="sr-Cyrl-RS"/>
              </w:rPr>
              <w:t xml:space="preserve">1.128.360,00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14AF3">
              <w:rPr>
                <w:rFonts w:cs="Arial"/>
                <w:b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A10CA5" w:rsidRDefault="00A10CA5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Pr="00371D52" w:rsidRDefault="007B0B3D" w:rsidP="005E6090">
            <w:pPr>
              <w:pStyle w:val="EMPTYCELLSTYLE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483E3F" w:rsidRDefault="007B0B3D" w:rsidP="005E6090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Pr="000A3789" w:rsidRDefault="00017147" w:rsidP="005E6090">
            <w:pPr>
              <w:pStyle w:val="EMPTYCELLSTYLE"/>
              <w:rPr>
                <w:sz w:val="22"/>
              </w:rPr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A3789" w:rsidRDefault="007B0B3D" w:rsidP="00017147">
            <w:pPr>
              <w:rPr>
                <w:b/>
                <w:sz w:val="22"/>
              </w:rPr>
            </w:pP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128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360,00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7B0B3D" w:rsidP="005E6090">
            <w:pPr>
              <w:rPr>
                <w:b/>
              </w:rPr>
            </w:pP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128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360,00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7B0B3D" w:rsidP="005E6090">
            <w:pPr>
              <w:rPr>
                <w:b/>
              </w:rPr>
            </w:pP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128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360,00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7B0B3D" w:rsidP="005E6090">
            <w:pPr>
              <w:rPr>
                <w:b/>
              </w:rPr>
            </w:pP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128</w:t>
            </w:r>
            <w:r>
              <w:rPr>
                <w:rFonts w:cs="Arial"/>
                <w:b/>
                <w:bCs/>
                <w:sz w:val="24"/>
                <w:szCs w:val="22"/>
                <w:lang w:val="sr-Latn-RS"/>
              </w:rPr>
              <w:t>.</w:t>
            </w:r>
            <w:r>
              <w:rPr>
                <w:rFonts w:cs="Arial"/>
                <w:b/>
                <w:bCs/>
                <w:sz w:val="24"/>
                <w:szCs w:val="22"/>
                <w:lang w:val="sr-Cyrl-RS"/>
              </w:rPr>
              <w:t>360,00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331D41" w:rsidRDefault="00331D41" w:rsidP="00714AF3">
            <w:r>
              <w:rPr>
                <w:rFonts w:ascii="Arial" w:eastAsia="Arial" w:hAnsi="Arial" w:cs="Arial"/>
                <w:color w:val="000000"/>
              </w:rPr>
              <w:t>17.09.2020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80" w:type="dxa"/>
            <w:gridSpan w:val="2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27.05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331D41" w:rsidRDefault="00331D41" w:rsidP="00B53AE1">
            <w:r>
              <w:rPr>
                <w:rFonts w:ascii="Arial" w:eastAsia="Arial" w:hAnsi="Arial" w:cs="Arial"/>
                <w:color w:val="000000"/>
              </w:rPr>
              <w:t>05.10.2020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5549E0" w:rsidRDefault="00017147" w:rsidP="005E6090">
            <w:pPr>
              <w:pStyle w:val="EMPTYCELLSTYLE"/>
              <w:rPr>
                <w:b/>
                <w:sz w:val="22"/>
                <w:szCs w:val="22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549E0" w:rsidRPr="005549E0" w:rsidRDefault="005549E0" w:rsidP="00A10CA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5549E0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„</w:t>
            </w:r>
            <w:r w:rsidRPr="005549E0">
              <w:rPr>
                <w:rFonts w:ascii="Arial" w:eastAsia="Calibri" w:hAnsi="Arial" w:cs="Arial"/>
                <w:b/>
                <w:sz w:val="22"/>
                <w:szCs w:val="22"/>
              </w:rPr>
              <w:t>Plattner“ д.о.о</w:t>
            </w:r>
          </w:p>
          <w:p w:rsidR="005549E0" w:rsidRPr="005549E0" w:rsidRDefault="005549E0" w:rsidP="00A10CA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5549E0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Бранка Бајића</w:t>
            </w:r>
            <w:r w:rsidRPr="005549E0">
              <w:rPr>
                <w:rFonts w:ascii="Arial" w:eastAsia="Calibri" w:hAnsi="Arial" w:cs="Arial"/>
                <w:b/>
                <w:sz w:val="22"/>
                <w:szCs w:val="22"/>
              </w:rPr>
              <w:t xml:space="preserve"> , бр.</w:t>
            </w:r>
            <w:r w:rsidRPr="005549E0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79</w:t>
            </w:r>
          </w:p>
          <w:p w:rsidR="00C76CEF" w:rsidRPr="005549E0" w:rsidRDefault="00C76CEF" w:rsidP="00A10C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9E0">
              <w:rPr>
                <w:rFonts w:ascii="Arial" w:hAnsi="Arial" w:cs="Arial"/>
                <w:b/>
                <w:sz w:val="22"/>
                <w:szCs w:val="22"/>
              </w:rPr>
              <w:t xml:space="preserve">Mатични број: </w:t>
            </w:r>
            <w:r w:rsidR="005549E0" w:rsidRPr="005549E0">
              <w:rPr>
                <w:rFonts w:ascii="Arial" w:hAnsi="Arial" w:cs="Arial"/>
                <w:b/>
                <w:sz w:val="22"/>
                <w:szCs w:val="22"/>
              </w:rPr>
              <w:t>08379866</w:t>
            </w:r>
          </w:p>
          <w:p w:rsidR="00017147" w:rsidRPr="005549E0" w:rsidRDefault="00C76CEF" w:rsidP="00A10CA5">
            <w:pPr>
              <w:rPr>
                <w:b/>
                <w:sz w:val="22"/>
                <w:szCs w:val="22"/>
                <w:lang w:val="sr-Cyrl-RS"/>
              </w:rPr>
            </w:pPr>
            <w:r w:rsidRPr="005549E0">
              <w:rPr>
                <w:rFonts w:ascii="Arial" w:hAnsi="Arial" w:cs="Arial"/>
                <w:b/>
                <w:sz w:val="22"/>
                <w:szCs w:val="22"/>
              </w:rPr>
              <w:t>ПИБ:</w:t>
            </w:r>
            <w:r w:rsidR="005549E0" w:rsidRPr="005549E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549E0" w:rsidRPr="005549E0">
              <w:rPr>
                <w:rFonts w:ascii="Arial" w:hAnsi="Arial" w:cs="Arial"/>
                <w:b/>
                <w:sz w:val="22"/>
                <w:szCs w:val="22"/>
              </w:rPr>
              <w:t>100495597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47816" w:rsidRPr="00B47816" w:rsidRDefault="00331D41" w:rsidP="00B47816">
            <w:pPr>
              <w:tabs>
                <w:tab w:val="left" w:pos="567"/>
              </w:tabs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Latn-RS"/>
              </w:rPr>
              <w:t>12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месеци</w:t>
            </w:r>
            <w:r w:rsidR="00B53AE1">
              <w:rPr>
                <w:rFonts w:ascii="Arial" w:eastAsia="Arial" w:hAnsi="Arial" w:cs="Arial"/>
                <w:color w:val="000000"/>
                <w:lang w:val="sr-Cyrl-RS"/>
              </w:rPr>
              <w:t xml:space="preserve"> од ступања уговора на снагу</w:t>
            </w:r>
            <w:r w:rsidR="00B47816" w:rsidRPr="00B47816">
              <w:rPr>
                <w:rFonts w:ascii="Arial" w:eastAsia="Arial" w:hAnsi="Arial" w:cs="Arial"/>
                <w:color w:val="000000"/>
                <w:lang w:val="sr-Cyrl-RS"/>
              </w:rPr>
              <w:t xml:space="preserve">, односно </w:t>
            </w:r>
            <w:r w:rsidR="00B47816" w:rsidRPr="00B47816">
              <w:rPr>
                <w:rFonts w:ascii="Arial" w:hAnsi="Arial" w:cs="Arial"/>
                <w:lang w:val="sr-Cyrl-RS"/>
              </w:rPr>
              <w:t>до испуњења свих уговорних обавеза</w:t>
            </w:r>
            <w:r w:rsidR="00C76CEF">
              <w:rPr>
                <w:rFonts w:ascii="Arial" w:hAnsi="Arial" w:cs="Arial"/>
                <w:lang w:val="sr-Latn-RS"/>
              </w:rPr>
              <w:t>.</w:t>
            </w:r>
          </w:p>
          <w:p w:rsidR="00017147" w:rsidRPr="00C47194" w:rsidRDefault="00017147" w:rsidP="00714AF3">
            <w:pPr>
              <w:rPr>
                <w:lang w:val="sr-Cyrl-RS"/>
              </w:rPr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6374DF">
        <w:trPr>
          <w:gridAfter w:val="2"/>
          <w:wAfter w:w="380" w:type="dxa"/>
          <w:trHeight w:hRule="exact" w:val="18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374DF" w:rsidRPr="006374DF" w:rsidRDefault="006374DF" w:rsidP="006374DF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>Купац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6374DF" w:rsidRPr="006374DF" w:rsidRDefault="006374DF" w:rsidP="006374DF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>Након закључења уговора о јавној набавци Купац може да дозволи промену битних елемената уговора из следећих објективних разлога:</w:t>
            </w:r>
          </w:p>
          <w:p w:rsidR="006374DF" w:rsidRPr="006374DF" w:rsidRDefault="006374DF" w:rsidP="006374DF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ab/>
              <w:t>услед дејства више силе</w:t>
            </w:r>
          </w:p>
          <w:p w:rsidR="006374DF" w:rsidRPr="006374DF" w:rsidRDefault="006374DF" w:rsidP="006374DF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ab/>
              <w:t>уколико дође до измене важећих законских прописа, подзаконских и других правних аката</w:t>
            </w:r>
          </w:p>
          <w:p w:rsidR="00017147" w:rsidRDefault="006374DF" w:rsidP="006374DF"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6374DF">
              <w:rPr>
                <w:rFonts w:ascii="Arial" w:eastAsia="Arial" w:hAnsi="Arial" w:cs="Arial"/>
                <w:color w:val="000000"/>
                <w:lang w:val="sr-Cyrl-RS"/>
              </w:rPr>
              <w:tab/>
              <w:t>услед мера  државних органа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66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</w:tbl>
    <w:p w:rsidR="002B36E6" w:rsidRDefault="002B36E6">
      <w:pPr>
        <w:rPr>
          <w:lang w:val="sr-Cyrl-RS"/>
        </w:rPr>
      </w:pPr>
    </w:p>
    <w:p w:rsidR="00A10CA5" w:rsidRPr="00B53AE1" w:rsidRDefault="00536187" w:rsidP="00536187">
      <w:pPr>
        <w:spacing w:after="60"/>
        <w:ind w:right="142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 xml:space="preserve">             </w:t>
      </w:r>
      <w:r w:rsidR="00A10CA5" w:rsidRPr="00B53AE1">
        <w:rPr>
          <w:rFonts w:ascii="Arial" w:hAnsi="Arial" w:cs="Arial"/>
          <w:b/>
          <w:sz w:val="22"/>
          <w:szCs w:val="22"/>
          <w:lang w:val="ru-RU"/>
        </w:rPr>
        <w:t xml:space="preserve">ЈАВНА НАБАВКА бр. </w:t>
      </w:r>
      <w:r w:rsidR="00331D41" w:rsidRPr="00331D41">
        <w:rPr>
          <w:rFonts w:ascii="Arial" w:hAnsi="Arial" w:cs="Arial"/>
          <w:b/>
          <w:sz w:val="22"/>
          <w:szCs w:val="22"/>
          <w:lang w:val="ru-RU"/>
        </w:rPr>
        <w:t>95/2020 (3000/0874/2020)</w:t>
      </w:r>
    </w:p>
    <w:p w:rsidR="00A10CA5" w:rsidRDefault="00A10CA5">
      <w:pPr>
        <w:rPr>
          <w:lang w:val="sr-Cyrl-RS"/>
        </w:rPr>
      </w:pPr>
    </w:p>
    <w:p w:rsidR="00A10CA5" w:rsidRPr="00A10CA5" w:rsidRDefault="00A10CA5" w:rsidP="00A10CA5">
      <w:pPr>
        <w:rPr>
          <w:lang w:val="sr-Cyrl-RS"/>
        </w:rPr>
      </w:pPr>
    </w:p>
    <w:sectPr w:rsidR="00A10CA5" w:rsidRPr="00A10CA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085E56"/>
    <w:rsid w:val="000A3789"/>
    <w:rsid w:val="0016373F"/>
    <w:rsid w:val="00170B1F"/>
    <w:rsid w:val="00180FAA"/>
    <w:rsid w:val="001D6542"/>
    <w:rsid w:val="0020732D"/>
    <w:rsid w:val="002B36E6"/>
    <w:rsid w:val="00331D41"/>
    <w:rsid w:val="00371D52"/>
    <w:rsid w:val="00396AF6"/>
    <w:rsid w:val="003C28AB"/>
    <w:rsid w:val="00483E3F"/>
    <w:rsid w:val="004F34EB"/>
    <w:rsid w:val="00500B68"/>
    <w:rsid w:val="00503CAF"/>
    <w:rsid w:val="00536187"/>
    <w:rsid w:val="005549E0"/>
    <w:rsid w:val="005B729E"/>
    <w:rsid w:val="005E08DA"/>
    <w:rsid w:val="006374DF"/>
    <w:rsid w:val="00674106"/>
    <w:rsid w:val="006A7C06"/>
    <w:rsid w:val="006B230B"/>
    <w:rsid w:val="00714AF3"/>
    <w:rsid w:val="00790795"/>
    <w:rsid w:val="007B0B3D"/>
    <w:rsid w:val="00A10CA5"/>
    <w:rsid w:val="00B05ADF"/>
    <w:rsid w:val="00B47816"/>
    <w:rsid w:val="00B53AE1"/>
    <w:rsid w:val="00BD30F9"/>
    <w:rsid w:val="00C47194"/>
    <w:rsid w:val="00C76CEF"/>
    <w:rsid w:val="00CF4604"/>
    <w:rsid w:val="00D06F34"/>
    <w:rsid w:val="00D1619F"/>
    <w:rsid w:val="00D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uiPriority w:val="99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3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uiPriority w:val="99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3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84426-6408-4D8B-8EA5-7AF5E10DCEBD}"/>
</file>

<file path=customXml/itemProps2.xml><?xml version="1.0" encoding="utf-8"?>
<ds:datastoreItem xmlns:ds="http://schemas.openxmlformats.org/officeDocument/2006/customXml" ds:itemID="{40C98597-459D-4315-B9E5-6ABB9056D456}"/>
</file>

<file path=customXml/itemProps3.xml><?xml version="1.0" encoding="utf-8"?>
<ds:datastoreItem xmlns:ds="http://schemas.openxmlformats.org/officeDocument/2006/customXml" ds:itemID="{5BA205D7-D507-42C5-95F4-50E5A60C2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3</cp:revision>
  <cp:lastPrinted>2020-10-09T09:12:00Z</cp:lastPrinted>
  <dcterms:created xsi:type="dcterms:W3CDTF">2020-10-09T10:18:00Z</dcterms:created>
  <dcterms:modified xsi:type="dcterms:W3CDTF">2020-10-09T11:59:00Z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